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FD68" w14:textId="6526A43E" w:rsidR="00A42636" w:rsidRPr="001E5972" w:rsidRDefault="00924738" w:rsidP="00924738">
      <w:pPr>
        <w:jc w:val="center"/>
        <w:rPr>
          <w:b/>
          <w:bCs/>
        </w:rPr>
      </w:pPr>
      <w:r w:rsidRPr="001E5972">
        <w:rPr>
          <w:b/>
          <w:bCs/>
        </w:rPr>
        <w:t>20201011 Our attitude with one another</w:t>
      </w:r>
      <w:r w:rsidR="006A6467" w:rsidRPr="001E5972">
        <w:rPr>
          <w:b/>
          <w:bCs/>
        </w:rPr>
        <w:t xml:space="preserve"> 1</w:t>
      </w:r>
    </w:p>
    <w:p w14:paraId="461A209B" w14:textId="0D7D5342" w:rsidR="00924738" w:rsidRPr="001E5972" w:rsidRDefault="00924738" w:rsidP="00924738">
      <w:pPr>
        <w:jc w:val="center"/>
      </w:pPr>
      <w:r w:rsidRPr="001E5972">
        <w:t>Philippians 2:5-11</w:t>
      </w:r>
    </w:p>
    <w:p w14:paraId="50F1FAD4" w14:textId="3E767798" w:rsidR="003E08BD" w:rsidRPr="001E5972" w:rsidRDefault="003E08BD" w:rsidP="00924738"/>
    <w:p w14:paraId="2902F3CE" w14:textId="77777777" w:rsidR="00FA6929" w:rsidRPr="00FA6929" w:rsidRDefault="00FA6929" w:rsidP="00924738">
      <w:pPr>
        <w:rPr>
          <w:b/>
          <w:bCs/>
          <w:color w:val="auto"/>
        </w:rPr>
      </w:pPr>
      <w:r w:rsidRPr="00FA6929">
        <w:rPr>
          <w:b/>
          <w:bCs/>
          <w:color w:val="auto"/>
        </w:rPr>
        <w:t>T</w:t>
      </w:r>
      <w:r w:rsidR="003E08BD" w:rsidRPr="00FA6929">
        <w:rPr>
          <w:b/>
          <w:bCs/>
          <w:color w:val="auto"/>
        </w:rPr>
        <w:t>he</w:t>
      </w:r>
      <w:r w:rsidR="002712B5" w:rsidRPr="00FA6929">
        <w:rPr>
          <w:b/>
          <w:bCs/>
          <w:color w:val="auto"/>
        </w:rPr>
        <w:t xml:space="preserve"> essential</w:t>
      </w:r>
      <w:r w:rsidR="003E08BD" w:rsidRPr="00FA6929">
        <w:rPr>
          <w:b/>
          <w:bCs/>
          <w:color w:val="auto"/>
        </w:rPr>
        <w:t xml:space="preserve"> attitude with one another</w:t>
      </w:r>
    </w:p>
    <w:p w14:paraId="5DB48507" w14:textId="77777777" w:rsidR="000F241B" w:rsidRPr="00FA6929" w:rsidRDefault="000F241B" w:rsidP="00924738">
      <w:pPr>
        <w:rPr>
          <w:color w:val="auto"/>
        </w:rPr>
      </w:pPr>
    </w:p>
    <w:p w14:paraId="5C3A4BFE" w14:textId="3F0CBF4D" w:rsidR="003E08BD" w:rsidRPr="00FA6929" w:rsidRDefault="000F241B" w:rsidP="00924738">
      <w:pPr>
        <w:rPr>
          <w:color w:val="auto"/>
        </w:rPr>
      </w:pPr>
      <w:r w:rsidRPr="00FA6929">
        <w:rPr>
          <w:color w:val="auto"/>
        </w:rPr>
        <w:t xml:space="preserve">First, the </w:t>
      </w:r>
      <w:r w:rsidR="00E8221C" w:rsidRPr="00FA6929">
        <w:rPr>
          <w:color w:val="auto"/>
        </w:rPr>
        <w:t xml:space="preserve">formats </w:t>
      </w:r>
      <w:r w:rsidRPr="00FA6929">
        <w:rPr>
          <w:color w:val="auto"/>
        </w:rPr>
        <w:t>of our attitude.</w:t>
      </w:r>
    </w:p>
    <w:p w14:paraId="7D0F0825" w14:textId="2B96B41A" w:rsidR="000F241B" w:rsidRPr="00FA6929" w:rsidRDefault="000F241B" w:rsidP="00924738">
      <w:pPr>
        <w:rPr>
          <w:color w:val="auto"/>
        </w:rPr>
      </w:pPr>
      <w:r w:rsidRPr="00FA6929">
        <w:rPr>
          <w:color w:val="auto"/>
        </w:rPr>
        <w:t>Second, the model of our attitude.</w:t>
      </w:r>
    </w:p>
    <w:p w14:paraId="6D13769F" w14:textId="68917BED" w:rsidR="000F241B" w:rsidRPr="00FA6929" w:rsidRDefault="000F241B" w:rsidP="00924738">
      <w:pPr>
        <w:rPr>
          <w:color w:val="auto"/>
        </w:rPr>
      </w:pPr>
      <w:r w:rsidRPr="00FA6929">
        <w:rPr>
          <w:color w:val="auto"/>
        </w:rPr>
        <w:t>Three, the source of our attitude.</w:t>
      </w:r>
    </w:p>
    <w:p w14:paraId="7FC4700D" w14:textId="1F11B187" w:rsidR="000F241B" w:rsidRPr="00FA6929" w:rsidRDefault="000F241B" w:rsidP="00924738">
      <w:pPr>
        <w:rPr>
          <w:color w:val="auto"/>
        </w:rPr>
      </w:pPr>
      <w:r w:rsidRPr="00FA6929">
        <w:rPr>
          <w:color w:val="auto"/>
        </w:rPr>
        <w:t>And four, the results of our attitude.</w:t>
      </w:r>
    </w:p>
    <w:p w14:paraId="617B2809" w14:textId="7B5F8464" w:rsidR="00E8221C" w:rsidRDefault="00E8221C" w:rsidP="00924738">
      <w:pPr>
        <w:rPr>
          <w:color w:val="auto"/>
        </w:rPr>
      </w:pPr>
    </w:p>
    <w:p w14:paraId="1A66E12C" w14:textId="77D91DBD" w:rsidR="00FA6929" w:rsidRDefault="00FA6929" w:rsidP="00924738">
      <w:pPr>
        <w:rPr>
          <w:color w:val="auto"/>
        </w:rPr>
      </w:pPr>
    </w:p>
    <w:p w14:paraId="5F56C3CF" w14:textId="77777777" w:rsidR="00FA6929" w:rsidRPr="00FA6929" w:rsidRDefault="00FA6929" w:rsidP="00924738">
      <w:pPr>
        <w:rPr>
          <w:color w:val="auto"/>
        </w:rPr>
      </w:pPr>
    </w:p>
    <w:p w14:paraId="14AC9343" w14:textId="4202B937" w:rsidR="00B5168D" w:rsidRPr="00FA6929" w:rsidRDefault="00FA6929" w:rsidP="00924738">
      <w:pPr>
        <w:rPr>
          <w:b/>
          <w:bCs/>
          <w:color w:val="auto"/>
        </w:rPr>
      </w:pPr>
      <w:r w:rsidRPr="00FA6929">
        <w:rPr>
          <w:b/>
          <w:bCs/>
          <w:color w:val="auto"/>
        </w:rPr>
        <w:t>1. T</w:t>
      </w:r>
      <w:r w:rsidR="00B5168D" w:rsidRPr="00FA6929">
        <w:rPr>
          <w:b/>
          <w:bCs/>
          <w:color w:val="auto"/>
        </w:rPr>
        <w:t>he formats of our attitude.</w:t>
      </w:r>
    </w:p>
    <w:p w14:paraId="2E865DF0" w14:textId="7F297FB6" w:rsidR="00E8221C" w:rsidRPr="00FA6929" w:rsidRDefault="00E8221C" w:rsidP="00924738">
      <w:pPr>
        <w:rPr>
          <w:color w:val="auto"/>
        </w:rPr>
      </w:pPr>
    </w:p>
    <w:p w14:paraId="2FEA2A8C" w14:textId="79982C57" w:rsidR="008552C6" w:rsidRPr="00FA6929" w:rsidRDefault="008552C6" w:rsidP="008552C6">
      <w:pPr>
        <w:rPr>
          <w:color w:val="auto"/>
        </w:rPr>
      </w:pPr>
      <w:r w:rsidRPr="00FA6929">
        <w:rPr>
          <w:color w:val="auto"/>
          <w:vertAlign w:val="superscript"/>
        </w:rPr>
        <w:t>1</w:t>
      </w:r>
      <w:r w:rsidRPr="00FA6929">
        <w:rPr>
          <w:color w:val="auto"/>
        </w:rPr>
        <w:t xml:space="preserve"> If</w:t>
      </w:r>
      <w:r w:rsidR="00552DD0" w:rsidRPr="00FA6929">
        <w:rPr>
          <w:color w:val="auto"/>
        </w:rPr>
        <w:t xml:space="preserve"> </w:t>
      </w:r>
      <w:r w:rsidRPr="00FA6929">
        <w:rPr>
          <w:color w:val="auto"/>
        </w:rPr>
        <w:t>(Since) you have any encouragement from being united with Christ, if</w:t>
      </w:r>
      <w:r w:rsidR="00552DD0" w:rsidRPr="00FA6929">
        <w:rPr>
          <w:color w:val="auto"/>
        </w:rPr>
        <w:t xml:space="preserve"> </w:t>
      </w:r>
      <w:r w:rsidRPr="00FA6929">
        <w:rPr>
          <w:color w:val="auto"/>
        </w:rPr>
        <w:t>(since) any comfort from his love, if</w:t>
      </w:r>
      <w:r w:rsidR="00552DD0" w:rsidRPr="00FA6929">
        <w:rPr>
          <w:color w:val="auto"/>
        </w:rPr>
        <w:t xml:space="preserve"> </w:t>
      </w:r>
      <w:r w:rsidRPr="00FA6929">
        <w:rPr>
          <w:color w:val="auto"/>
        </w:rPr>
        <w:t>(since) any fellowship with the Spirit, if</w:t>
      </w:r>
      <w:r w:rsidR="00552DD0" w:rsidRPr="00FA6929">
        <w:rPr>
          <w:color w:val="auto"/>
        </w:rPr>
        <w:t xml:space="preserve"> </w:t>
      </w:r>
      <w:r w:rsidRPr="00FA6929">
        <w:rPr>
          <w:color w:val="auto"/>
        </w:rPr>
        <w:t>(since) any tenderness and compassion,</w:t>
      </w:r>
    </w:p>
    <w:p w14:paraId="761559E2" w14:textId="46C55967" w:rsidR="008552C6" w:rsidRDefault="008552C6" w:rsidP="00924738">
      <w:pPr>
        <w:rPr>
          <w:color w:val="auto"/>
        </w:rPr>
      </w:pPr>
    </w:p>
    <w:p w14:paraId="1C03A06F" w14:textId="522E77E6" w:rsidR="00FA6929" w:rsidRDefault="00FA6929" w:rsidP="00924738">
      <w:pPr>
        <w:rPr>
          <w:color w:val="auto"/>
        </w:rPr>
      </w:pPr>
    </w:p>
    <w:p w14:paraId="5BBA8786" w14:textId="1DEDF8C6" w:rsidR="00FA6929" w:rsidRDefault="00FA6929" w:rsidP="00924738">
      <w:pPr>
        <w:rPr>
          <w:color w:val="auto"/>
        </w:rPr>
      </w:pPr>
    </w:p>
    <w:p w14:paraId="4D6D7648" w14:textId="1EA2C89F" w:rsidR="00FA6929" w:rsidRDefault="00FA6929" w:rsidP="00924738">
      <w:pPr>
        <w:rPr>
          <w:color w:val="auto"/>
        </w:rPr>
      </w:pPr>
    </w:p>
    <w:p w14:paraId="41BE4C15" w14:textId="77777777" w:rsidR="00FA6929" w:rsidRPr="00FA6929" w:rsidRDefault="00FA6929" w:rsidP="00924738">
      <w:pPr>
        <w:rPr>
          <w:color w:val="auto"/>
        </w:rPr>
      </w:pPr>
    </w:p>
    <w:p w14:paraId="0E0F09FC" w14:textId="77777777" w:rsidR="00FA6929" w:rsidRPr="00FA6929" w:rsidRDefault="00FA6929" w:rsidP="00FA6929">
      <w:pPr>
        <w:rPr>
          <w:b/>
          <w:bCs/>
          <w:color w:val="auto"/>
        </w:rPr>
      </w:pPr>
      <w:r w:rsidRPr="00FA6929">
        <w:rPr>
          <w:b/>
          <w:bCs/>
          <w:color w:val="auto"/>
        </w:rPr>
        <w:t>One. The significance of becoming oneness in mind, love, spirit, and purpose for a deeper joy in our relationship.</w:t>
      </w:r>
    </w:p>
    <w:p w14:paraId="5CE1446A" w14:textId="490A6C13" w:rsidR="000C15C4" w:rsidRPr="00FA6929" w:rsidRDefault="000C15C4" w:rsidP="00924738">
      <w:pPr>
        <w:rPr>
          <w:color w:val="auto"/>
        </w:rPr>
      </w:pPr>
    </w:p>
    <w:p w14:paraId="07AC37A3" w14:textId="57518364" w:rsidR="004B22B5" w:rsidRDefault="004B22B5" w:rsidP="004B22B5">
      <w:pPr>
        <w:rPr>
          <w:color w:val="auto"/>
        </w:rPr>
      </w:pPr>
      <w:r w:rsidRPr="00FA6929">
        <w:rPr>
          <w:color w:val="auto"/>
          <w:vertAlign w:val="superscript"/>
        </w:rPr>
        <w:t>2</w:t>
      </w:r>
      <w:r w:rsidRPr="00FA6929">
        <w:rPr>
          <w:color w:val="auto"/>
        </w:rPr>
        <w:t xml:space="preserve"> then make my joy complete by being like-minded, having the same love, being one in spirit and purpose.</w:t>
      </w:r>
    </w:p>
    <w:p w14:paraId="6D2A6E37" w14:textId="0FD31A7C" w:rsidR="00FA6929" w:rsidRDefault="00FA6929" w:rsidP="004B22B5">
      <w:pPr>
        <w:rPr>
          <w:color w:val="auto"/>
        </w:rPr>
      </w:pPr>
    </w:p>
    <w:p w14:paraId="30ABCD1B" w14:textId="3C799660" w:rsidR="00FA6929" w:rsidRDefault="00FA6929" w:rsidP="004B22B5">
      <w:pPr>
        <w:rPr>
          <w:color w:val="auto"/>
        </w:rPr>
      </w:pPr>
    </w:p>
    <w:p w14:paraId="1F8AA510" w14:textId="77777777" w:rsidR="00FA6929" w:rsidRDefault="00FA6929" w:rsidP="004B22B5">
      <w:pPr>
        <w:rPr>
          <w:color w:val="auto"/>
        </w:rPr>
      </w:pPr>
    </w:p>
    <w:p w14:paraId="718F82F7" w14:textId="5FDD45A3" w:rsidR="00FA6929" w:rsidRPr="00FA6929" w:rsidRDefault="00FA6929" w:rsidP="004B22B5">
      <w:pPr>
        <w:rPr>
          <w:b/>
          <w:bCs/>
          <w:color w:val="auto"/>
        </w:rPr>
      </w:pPr>
      <w:r w:rsidRPr="00FA6929">
        <w:rPr>
          <w:b/>
          <w:bCs/>
          <w:color w:val="auto"/>
        </w:rPr>
        <w:t>Two. Specific applications for the formation of oneness among believers.</w:t>
      </w:r>
    </w:p>
    <w:p w14:paraId="0424239C" w14:textId="77777777" w:rsidR="00FA6929" w:rsidRPr="00FA6929" w:rsidRDefault="00FA6929" w:rsidP="004B22B5">
      <w:pPr>
        <w:rPr>
          <w:color w:val="auto"/>
        </w:rPr>
      </w:pPr>
    </w:p>
    <w:p w14:paraId="74DF1C36" w14:textId="77777777" w:rsidR="004B22B5" w:rsidRPr="00FA6929" w:rsidRDefault="004B22B5" w:rsidP="004B22B5">
      <w:pPr>
        <w:rPr>
          <w:color w:val="auto"/>
        </w:rPr>
      </w:pPr>
      <w:r w:rsidRPr="00FA6929">
        <w:rPr>
          <w:color w:val="auto"/>
          <w:vertAlign w:val="superscript"/>
        </w:rPr>
        <w:t>3</w:t>
      </w:r>
      <w:r w:rsidRPr="00FA6929">
        <w:rPr>
          <w:color w:val="auto"/>
        </w:rPr>
        <w:t xml:space="preserve"> Do nothing out of selfish ambition or vain conceit, but in humility consider others better than yourselves.</w:t>
      </w:r>
    </w:p>
    <w:p w14:paraId="2E4A4612" w14:textId="77777777" w:rsidR="004B22B5" w:rsidRPr="00FA6929" w:rsidRDefault="004B22B5" w:rsidP="004B22B5">
      <w:pPr>
        <w:rPr>
          <w:color w:val="auto"/>
        </w:rPr>
      </w:pPr>
      <w:r w:rsidRPr="00FA6929">
        <w:rPr>
          <w:color w:val="auto"/>
          <w:vertAlign w:val="superscript"/>
        </w:rPr>
        <w:t>4</w:t>
      </w:r>
      <w:r w:rsidRPr="00FA6929">
        <w:rPr>
          <w:color w:val="auto"/>
        </w:rPr>
        <w:t xml:space="preserve"> Each of you should look not only to your own interests, but also to the interests of others.</w:t>
      </w:r>
    </w:p>
    <w:p w14:paraId="2FE0FF60" w14:textId="7F43B36F" w:rsidR="000C15C4" w:rsidRPr="00FA6929" w:rsidRDefault="000C15C4" w:rsidP="00924738">
      <w:pPr>
        <w:rPr>
          <w:color w:val="auto"/>
        </w:rPr>
      </w:pPr>
    </w:p>
    <w:p w14:paraId="4B4FDBFE" w14:textId="77777777" w:rsidR="00B67077" w:rsidRPr="00FA6929" w:rsidRDefault="00B67077" w:rsidP="00924738">
      <w:pPr>
        <w:rPr>
          <w:color w:val="auto"/>
        </w:rPr>
      </w:pPr>
    </w:p>
    <w:sectPr w:rsidR="00B67077" w:rsidRPr="00FA6929" w:rsidSect="00FA6929">
      <w:headerReference w:type="default" r:id="rId6"/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E81D" w14:textId="77777777" w:rsidR="00D95AB9" w:rsidRDefault="00D95AB9" w:rsidP="00C558E0">
      <w:pPr>
        <w:spacing w:line="240" w:lineRule="auto"/>
      </w:pPr>
      <w:r>
        <w:separator/>
      </w:r>
    </w:p>
  </w:endnote>
  <w:endnote w:type="continuationSeparator" w:id="0">
    <w:p w14:paraId="636A6968" w14:textId="77777777" w:rsidR="00D95AB9" w:rsidRDefault="00D95AB9" w:rsidP="00C55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C0A4" w14:textId="77777777" w:rsidR="00D95AB9" w:rsidRDefault="00D95AB9" w:rsidP="00C558E0">
      <w:pPr>
        <w:spacing w:line="240" w:lineRule="auto"/>
      </w:pPr>
      <w:r>
        <w:separator/>
      </w:r>
    </w:p>
  </w:footnote>
  <w:footnote w:type="continuationSeparator" w:id="0">
    <w:p w14:paraId="46B352A3" w14:textId="77777777" w:rsidR="00D95AB9" w:rsidRDefault="00D95AB9" w:rsidP="00C55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138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16B3C7" w14:textId="6216FC67" w:rsidR="00C558E0" w:rsidRDefault="00C558E0">
        <w:pPr>
          <w:pStyle w:val="Header"/>
          <w:jc w:val="right"/>
        </w:pPr>
        <w:r w:rsidRPr="00C558E0">
          <w:rPr>
            <w:b/>
            <w:bCs/>
            <w:color w:val="C00000"/>
            <w:sz w:val="28"/>
            <w:szCs w:val="28"/>
          </w:rPr>
          <w:fldChar w:fldCharType="begin"/>
        </w:r>
        <w:r w:rsidRPr="00C558E0">
          <w:rPr>
            <w:b/>
            <w:bCs/>
            <w:color w:val="C00000"/>
            <w:sz w:val="28"/>
            <w:szCs w:val="28"/>
          </w:rPr>
          <w:instrText xml:space="preserve"> PAGE   \* MERGEFORMAT </w:instrText>
        </w:r>
        <w:r w:rsidRPr="00C558E0">
          <w:rPr>
            <w:b/>
            <w:bCs/>
            <w:color w:val="C00000"/>
            <w:sz w:val="28"/>
            <w:szCs w:val="28"/>
          </w:rPr>
          <w:fldChar w:fldCharType="separate"/>
        </w:r>
        <w:r w:rsidRPr="00C558E0">
          <w:rPr>
            <w:b/>
            <w:bCs/>
            <w:noProof/>
            <w:color w:val="C00000"/>
            <w:sz w:val="28"/>
            <w:szCs w:val="28"/>
          </w:rPr>
          <w:t>2</w:t>
        </w:r>
        <w:r w:rsidRPr="00C558E0">
          <w:rPr>
            <w:b/>
            <w:bCs/>
            <w:noProof/>
            <w:color w:val="C00000"/>
            <w:sz w:val="28"/>
            <w:szCs w:val="28"/>
          </w:rPr>
          <w:fldChar w:fldCharType="end"/>
        </w:r>
      </w:p>
    </w:sdtContent>
  </w:sdt>
  <w:p w14:paraId="5B07B85C" w14:textId="77777777" w:rsidR="00C558E0" w:rsidRDefault="00C55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38"/>
    <w:rsid w:val="00070AC0"/>
    <w:rsid w:val="000C15C4"/>
    <w:rsid w:val="000C4740"/>
    <w:rsid w:val="000E3DD3"/>
    <w:rsid w:val="000F241B"/>
    <w:rsid w:val="00116C0C"/>
    <w:rsid w:val="00131276"/>
    <w:rsid w:val="001418E1"/>
    <w:rsid w:val="001559DB"/>
    <w:rsid w:val="00173DAE"/>
    <w:rsid w:val="001B4DD1"/>
    <w:rsid w:val="001C0AA3"/>
    <w:rsid w:val="001C4CD7"/>
    <w:rsid w:val="001E5972"/>
    <w:rsid w:val="002128AD"/>
    <w:rsid w:val="00213891"/>
    <w:rsid w:val="002206F3"/>
    <w:rsid w:val="00244D2D"/>
    <w:rsid w:val="00250D38"/>
    <w:rsid w:val="00267AF6"/>
    <w:rsid w:val="002712B5"/>
    <w:rsid w:val="002B536D"/>
    <w:rsid w:val="002E53AF"/>
    <w:rsid w:val="002E6A1E"/>
    <w:rsid w:val="00320375"/>
    <w:rsid w:val="00323BAE"/>
    <w:rsid w:val="003349CE"/>
    <w:rsid w:val="003466E9"/>
    <w:rsid w:val="0035458A"/>
    <w:rsid w:val="003A76F1"/>
    <w:rsid w:val="003B3360"/>
    <w:rsid w:val="003E08BD"/>
    <w:rsid w:val="003F02FF"/>
    <w:rsid w:val="0040548C"/>
    <w:rsid w:val="00406311"/>
    <w:rsid w:val="004065F9"/>
    <w:rsid w:val="0042446D"/>
    <w:rsid w:val="0043511C"/>
    <w:rsid w:val="00447CCE"/>
    <w:rsid w:val="004531F6"/>
    <w:rsid w:val="0047223B"/>
    <w:rsid w:val="004930E6"/>
    <w:rsid w:val="004A5717"/>
    <w:rsid w:val="004B22B5"/>
    <w:rsid w:val="004F3C93"/>
    <w:rsid w:val="00510856"/>
    <w:rsid w:val="00531A6A"/>
    <w:rsid w:val="00545736"/>
    <w:rsid w:val="00552DD0"/>
    <w:rsid w:val="00555B47"/>
    <w:rsid w:val="005943D2"/>
    <w:rsid w:val="005A087B"/>
    <w:rsid w:val="006056AF"/>
    <w:rsid w:val="00611143"/>
    <w:rsid w:val="006635F0"/>
    <w:rsid w:val="006734DF"/>
    <w:rsid w:val="00693701"/>
    <w:rsid w:val="006A6467"/>
    <w:rsid w:val="006D7F36"/>
    <w:rsid w:val="007D3C99"/>
    <w:rsid w:val="00817ED9"/>
    <w:rsid w:val="00850A13"/>
    <w:rsid w:val="008552C6"/>
    <w:rsid w:val="008612C5"/>
    <w:rsid w:val="008A1CC2"/>
    <w:rsid w:val="008A6839"/>
    <w:rsid w:val="008B4E29"/>
    <w:rsid w:val="008E618D"/>
    <w:rsid w:val="008E737F"/>
    <w:rsid w:val="008F164B"/>
    <w:rsid w:val="008F2685"/>
    <w:rsid w:val="008F6708"/>
    <w:rsid w:val="00911BC2"/>
    <w:rsid w:val="00917802"/>
    <w:rsid w:val="00924738"/>
    <w:rsid w:val="00951152"/>
    <w:rsid w:val="0095273B"/>
    <w:rsid w:val="009A66CA"/>
    <w:rsid w:val="009B2B94"/>
    <w:rsid w:val="009D4219"/>
    <w:rsid w:val="00A32A2B"/>
    <w:rsid w:val="00A353EC"/>
    <w:rsid w:val="00A42636"/>
    <w:rsid w:val="00A45076"/>
    <w:rsid w:val="00A60E6C"/>
    <w:rsid w:val="00AA4010"/>
    <w:rsid w:val="00AC0C67"/>
    <w:rsid w:val="00AC6800"/>
    <w:rsid w:val="00AD3499"/>
    <w:rsid w:val="00B24828"/>
    <w:rsid w:val="00B25069"/>
    <w:rsid w:val="00B504BE"/>
    <w:rsid w:val="00B5168D"/>
    <w:rsid w:val="00B536B7"/>
    <w:rsid w:val="00B619A0"/>
    <w:rsid w:val="00B67077"/>
    <w:rsid w:val="00B80217"/>
    <w:rsid w:val="00B84CE5"/>
    <w:rsid w:val="00BA4978"/>
    <w:rsid w:val="00BE1599"/>
    <w:rsid w:val="00BF302A"/>
    <w:rsid w:val="00C101E9"/>
    <w:rsid w:val="00C23CFE"/>
    <w:rsid w:val="00C32AE2"/>
    <w:rsid w:val="00C334C4"/>
    <w:rsid w:val="00C34070"/>
    <w:rsid w:val="00C36528"/>
    <w:rsid w:val="00C54339"/>
    <w:rsid w:val="00C558E0"/>
    <w:rsid w:val="00C606E6"/>
    <w:rsid w:val="00C72AB3"/>
    <w:rsid w:val="00CA0F02"/>
    <w:rsid w:val="00CA3188"/>
    <w:rsid w:val="00CE4BDA"/>
    <w:rsid w:val="00D076EE"/>
    <w:rsid w:val="00D12272"/>
    <w:rsid w:val="00D428C1"/>
    <w:rsid w:val="00D53263"/>
    <w:rsid w:val="00D5358C"/>
    <w:rsid w:val="00D86A26"/>
    <w:rsid w:val="00D95AB9"/>
    <w:rsid w:val="00D96BDA"/>
    <w:rsid w:val="00DE048F"/>
    <w:rsid w:val="00DE6D99"/>
    <w:rsid w:val="00DE7225"/>
    <w:rsid w:val="00DF3B57"/>
    <w:rsid w:val="00E17C42"/>
    <w:rsid w:val="00E372B5"/>
    <w:rsid w:val="00E61AB9"/>
    <w:rsid w:val="00E8221C"/>
    <w:rsid w:val="00E91E38"/>
    <w:rsid w:val="00ED0E07"/>
    <w:rsid w:val="00ED3905"/>
    <w:rsid w:val="00F02FFC"/>
    <w:rsid w:val="00F06195"/>
    <w:rsid w:val="00F13433"/>
    <w:rsid w:val="00F20581"/>
    <w:rsid w:val="00F45E34"/>
    <w:rsid w:val="00F70C27"/>
    <w:rsid w:val="00F80BDC"/>
    <w:rsid w:val="00F912AB"/>
    <w:rsid w:val="00FA6929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33CA"/>
  <w15:chartTrackingRefBased/>
  <w15:docId w15:val="{EF7C78B4-CD22-46B4-8D26-72FD75F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color w:val="292F33"/>
        <w:sz w:val="24"/>
        <w:szCs w:val="24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8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E0"/>
  </w:style>
  <w:style w:type="paragraph" w:styleId="Footer">
    <w:name w:val="footer"/>
    <w:basedOn w:val="Normal"/>
    <w:link w:val="FooterChar"/>
    <w:uiPriority w:val="99"/>
    <w:unhideWhenUsed/>
    <w:rsid w:val="00C558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3</cp:revision>
  <dcterms:created xsi:type="dcterms:W3CDTF">2020-10-11T13:38:00Z</dcterms:created>
  <dcterms:modified xsi:type="dcterms:W3CDTF">2020-10-11T13:42:00Z</dcterms:modified>
</cp:coreProperties>
</file>